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DAD" w:rsidRDefault="00155DAD" w:rsidP="00155DAD">
      <w:pPr>
        <w:rPr>
          <w:b/>
          <w:sz w:val="28"/>
        </w:rPr>
      </w:pPr>
      <w:r w:rsidRPr="00E60824">
        <w:rPr>
          <w:b/>
          <w:sz w:val="28"/>
        </w:rPr>
        <w:t>TALLER DE</w:t>
      </w:r>
      <w:r w:rsidR="00E9314F">
        <w:rPr>
          <w:b/>
          <w:sz w:val="28"/>
        </w:rPr>
        <w:t>L</w:t>
      </w:r>
      <w:r w:rsidRPr="00E60824">
        <w:rPr>
          <w:b/>
          <w:sz w:val="28"/>
        </w:rPr>
        <w:t xml:space="preserve"> CÓMIC</w:t>
      </w:r>
      <w:r w:rsidR="00E9314F">
        <w:rPr>
          <w:b/>
          <w:sz w:val="28"/>
        </w:rPr>
        <w:t>, ESCUELA DE DIBUJO</w:t>
      </w:r>
    </w:p>
    <w:p w:rsidR="00155DAD" w:rsidRDefault="00155DAD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B346F4" w:rsidRDefault="00AA17A9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Un d</w:t>
      </w:r>
      <w:r w:rsidR="009254B2">
        <w:rPr>
          <w:rFonts w:asciiTheme="minorHAnsi" w:hAnsiTheme="minorHAnsi" w:cstheme="minorHAnsi"/>
          <w:color w:val="000000" w:themeColor="text1"/>
          <w:sz w:val="20"/>
          <w:szCs w:val="20"/>
        </w:rPr>
        <w:t>í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a, un 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dibujante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llamado 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Peyo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>, imaginó unos gnomos diferentes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. D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ecidió que su aspecto sería 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divertido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y, sobre todo, que 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serían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de color…. ¡Azul!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Así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nacieron Los Pitufos. </w:t>
      </w:r>
    </w:p>
    <w:p w:rsidR="00B346F4" w:rsidRDefault="00B346F4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B346F4" w:rsidRDefault="00B346F4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Algo parecido ocurrió con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Mortadelo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y Filemón, 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Astérix</w:t>
      </w:r>
      <w:proofErr w:type="spellEnd"/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Eren </w:t>
      </w:r>
      <w:proofErr w:type="spellStart"/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>Yeager</w:t>
      </w:r>
      <w:proofErr w:type="spellEnd"/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>Tintín o Spider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-</w:t>
      </w:r>
      <w:proofErr w:type="spellStart"/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>ma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n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>. Detrás de cada uno de estos personajes hub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alguien que un día dejó volar su imaginación y la convirtió en un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personaje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capaz de protagonizar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miles de historias y hacernos felices a muchos de nosotros. </w:t>
      </w:r>
    </w:p>
    <w:p w:rsidR="00B346F4" w:rsidRDefault="00B346F4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AA17A9" w:rsidRPr="00A97352" w:rsidRDefault="00AA17A9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A9735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¿</w:t>
      </w:r>
      <w:r w:rsidR="00B346F4" w:rsidRPr="00A9735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Y si el próximo personaje lo creas t</w:t>
      </w:r>
      <w:r w:rsidR="00CC7A77" w:rsidRPr="00A9735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ú</w:t>
      </w:r>
      <w:r w:rsidRPr="00A9735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?</w:t>
      </w:r>
    </w:p>
    <w:p w:rsidR="00AA17A9" w:rsidRDefault="00AA17A9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C7A77" w:rsidRDefault="00AA17A9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>La </w:t>
      </w:r>
      <w:r w:rsidR="00E60696" w:rsidRPr="00E60696">
        <w:rPr>
          <w:rStyle w:val="Textoennegrita"/>
          <w:rFonts w:asciiTheme="minorHAnsi" w:hAnsiTheme="minorHAnsi" w:cstheme="minorHAnsi"/>
          <w:color w:val="000000" w:themeColor="text1"/>
          <w:sz w:val="20"/>
          <w:szCs w:val="20"/>
          <w:bdr w:val="none" w:sz="0" w:space="0" w:color="auto" w:frame="1"/>
        </w:rPr>
        <w:t xml:space="preserve">Fundación </w:t>
      </w:r>
      <w:proofErr w:type="spellStart"/>
      <w:r w:rsidR="00E60696" w:rsidRPr="00E60696">
        <w:rPr>
          <w:rStyle w:val="Textoennegrita"/>
          <w:rFonts w:asciiTheme="minorHAnsi" w:hAnsiTheme="minorHAnsi" w:cstheme="minorHAnsi"/>
          <w:color w:val="000000" w:themeColor="text1"/>
          <w:sz w:val="20"/>
          <w:szCs w:val="20"/>
          <w:bdr w:val="none" w:sz="0" w:space="0" w:color="auto" w:frame="1"/>
        </w:rPr>
        <w:t>Cine+Cómics</w:t>
      </w:r>
      <w:proofErr w:type="spellEnd"/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 inicia el próximo 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>mes de septiembre</w:t>
      </w:r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el </w:t>
      </w:r>
      <w:r w:rsidR="00E60696" w:rsidRPr="00E60696">
        <w:rPr>
          <w:rFonts w:asciiTheme="minorHAnsi" w:hAnsiTheme="minorHAnsi" w:cstheme="minorHAnsi"/>
          <w:i/>
          <w:color w:val="000000" w:themeColor="text1"/>
          <w:sz w:val="20"/>
          <w:szCs w:val="20"/>
        </w:rPr>
        <w:t>Taller de</w:t>
      </w:r>
      <w:r w:rsidR="00E9314F">
        <w:rPr>
          <w:rFonts w:asciiTheme="minorHAnsi" w:hAnsiTheme="minorHAnsi" w:cstheme="minorHAnsi"/>
          <w:i/>
          <w:color w:val="000000" w:themeColor="text1"/>
          <w:sz w:val="20"/>
          <w:szCs w:val="20"/>
        </w:rPr>
        <w:t>l</w:t>
      </w:r>
      <w:r w:rsidR="00E60696" w:rsidRPr="00E60696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 cómic</w:t>
      </w:r>
      <w:r w:rsidR="00CC7A77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, </w:t>
      </w:r>
      <w:r w:rsidR="00E9314F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Escuela de dibujo, </w:t>
      </w:r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una experiencia piloto </w:t>
      </w:r>
      <w:r w:rsidR="00CC7A77">
        <w:rPr>
          <w:rFonts w:asciiTheme="minorHAnsi" w:hAnsiTheme="minorHAnsi" w:cstheme="minorHAnsi"/>
          <w:color w:val="000000" w:themeColor="text1"/>
          <w:sz w:val="20"/>
          <w:szCs w:val="20"/>
        </w:rPr>
        <w:t>dirigida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 chicos/as de </w:t>
      </w:r>
      <w:r w:rsidR="00E9314F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CC7A77">
        <w:rPr>
          <w:rFonts w:asciiTheme="minorHAnsi" w:hAnsiTheme="minorHAnsi" w:cstheme="minorHAnsi"/>
          <w:color w:val="000000" w:themeColor="text1"/>
          <w:sz w:val="20"/>
          <w:szCs w:val="20"/>
        </w:rPr>
        <w:t>º/</w:t>
      </w:r>
      <w:r w:rsidR="00E9314F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="00CC7A77">
        <w:rPr>
          <w:rFonts w:asciiTheme="minorHAnsi" w:hAnsiTheme="minorHAnsi" w:cstheme="minorHAnsi"/>
          <w:color w:val="000000" w:themeColor="text1"/>
          <w:sz w:val="20"/>
          <w:szCs w:val="20"/>
        </w:rPr>
        <w:t>º de ESO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que quieran</w:t>
      </w:r>
      <w:r w:rsidR="00CC7A7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descubrir cómo se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crea </w:t>
      </w:r>
      <w:r w:rsidR="00CC7A77">
        <w:rPr>
          <w:rFonts w:asciiTheme="minorHAnsi" w:hAnsiTheme="minorHAnsi" w:cstheme="minorHAnsi"/>
          <w:color w:val="000000" w:themeColor="text1"/>
          <w:sz w:val="20"/>
          <w:szCs w:val="20"/>
        </w:rPr>
        <w:t>un personaje de cómic desde cero.</w:t>
      </w:r>
    </w:p>
    <w:p w:rsidR="00CC7A77" w:rsidRDefault="00CC7A77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E60696" w:rsidRDefault="00CC7A77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El taller estará impartido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por </w:t>
      </w:r>
      <w:r w:rsidR="00E60696">
        <w:rPr>
          <w:rStyle w:val="Textoennegrita"/>
          <w:rFonts w:asciiTheme="minorHAnsi" w:hAnsiTheme="minorHAnsi" w:cstheme="minorHAnsi"/>
          <w:color w:val="000000" w:themeColor="text1"/>
          <w:sz w:val="20"/>
          <w:szCs w:val="20"/>
          <w:bdr w:val="none" w:sz="0" w:space="0" w:color="auto" w:frame="1"/>
        </w:rPr>
        <w:t>Javier Nóbrega</w:t>
      </w:r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creador de cómics, ilustrador, arquitecto técnico y profesor de ESO y Bachillerato,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además de un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apasionado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>del noveno arte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. Con esta iniciativa, Javier </w:t>
      </w:r>
      <w:r w:rsidR="00E60696" w:rsidRPr="00E60696">
        <w:rPr>
          <w:rFonts w:asciiTheme="minorHAnsi" w:hAnsiTheme="minorHAnsi" w:cstheme="minorHAnsi"/>
          <w:color w:val="000000" w:themeColor="text1"/>
          <w:sz w:val="20"/>
          <w:szCs w:val="20"/>
        </w:rPr>
        <w:t>se incorpora al equipo de colaboradores de la Fundación.</w:t>
      </w:r>
    </w:p>
    <w:p w:rsidR="00AA17A9" w:rsidRDefault="00AA17A9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C7A77" w:rsidRDefault="00CC7A77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No necesitas ser una gran dibujante. Sólo necesitas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ganas de pasarlo bien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E60696">
        <w:rPr>
          <w:rFonts w:asciiTheme="minorHAnsi" w:hAnsiTheme="minorHAnsi" w:cstheme="minorHAnsi"/>
          <w:color w:val="000000" w:themeColor="text1"/>
          <w:sz w:val="20"/>
          <w:szCs w:val="20"/>
        </w:rPr>
        <w:t>imaginación y un lápiz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6A208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Durante una sesión de </w:t>
      </w:r>
      <w:r w:rsidRPr="00915B7E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90 minutos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aprenderemos juntos a convertir una idea en un personaje propio. Empezaremos viajando por nuestra imaginación para descubrir quién es nuestro personaje, cómo es, que es lo que le hace especial y qué historias podría protagonizar. 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No te imaginas lo que puede salir de tu cabeza, </w:t>
      </w:r>
      <w:r w:rsidR="006A2085">
        <w:rPr>
          <w:rFonts w:asciiTheme="minorHAnsi" w:hAnsiTheme="minorHAnsi" w:cstheme="minorHAnsi"/>
          <w:color w:val="000000" w:themeColor="text1"/>
          <w:sz w:val="20"/>
          <w:szCs w:val="20"/>
        </w:rPr>
        <w:t>con</w:t>
      </w:r>
      <w:r w:rsidR="00AA17A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el tiempo y el espacio necesarios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la inspiración de los grandes creadores de cómic y la guía del profesor. </w:t>
      </w:r>
    </w:p>
    <w:p w:rsidR="00CC7A77" w:rsidRDefault="00CC7A77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E60696" w:rsidRDefault="00CC7A77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 partir de ahí, aprenderemos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>uno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de los secretos que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utilizan los dibujantes para construir personajes: </w:t>
      </w:r>
      <w:r w:rsidR="00A97352" w:rsidRPr="006A208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las proporciones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>. Descubriremos desde el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canon clásico hasta las proporciones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>características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del </w:t>
      </w:r>
      <w:proofErr w:type="spellStart"/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Chibi</w:t>
      </w:r>
      <w:proofErr w:type="spellEnd"/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japonés, 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y utilizaremos estos recursos para </w:t>
      </w:r>
      <w:r w:rsidR="00B346F4">
        <w:rPr>
          <w:rFonts w:asciiTheme="minorHAnsi" w:hAnsiTheme="minorHAnsi" w:cstheme="minorHAnsi"/>
          <w:color w:val="000000" w:themeColor="text1"/>
          <w:sz w:val="20"/>
          <w:szCs w:val="20"/>
        </w:rPr>
        <w:t>crear juntos, al menos tres versiones de tu personaje</w:t>
      </w:r>
      <w:r w:rsidR="00A9735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buscando aquella que mejor represente lo que tenías en tu cabeza. </w:t>
      </w:r>
    </w:p>
    <w:p w:rsidR="00A97352" w:rsidRDefault="00A97352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A97352" w:rsidRDefault="00A97352" w:rsidP="00E606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La iniciativa</w:t>
      </w:r>
      <w:r w:rsidR="00605DF9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605DF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que comenzará el </w:t>
      </w:r>
      <w:r w:rsidR="00605DF9" w:rsidRPr="00605DF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miércoles 23 de septiembre</w:t>
      </w:r>
      <w:r w:rsidR="00605DF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nace con vocación de continuidad</w:t>
      </w:r>
      <w:r w:rsidR="00605DF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y se completará con otras tres sesiones de 90 minutos cada una, donde seguiremos profundizando en: La expresividad del rostro, Dibujar personajes en acción y La narrativa del cómic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y contará inicialmente con un máximo de </w:t>
      </w:r>
      <w:r w:rsidRPr="006A208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10 participantes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en un ambiente pensado para aprender, experimentar y pasarlo bien mientras descubrimos las </w:t>
      </w:r>
      <w:r w:rsid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infinitas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posibilidades que ofrece el cómic como herramienta de expresión y creatividad. </w:t>
      </w:r>
      <w:r w:rsidR="002A75F4">
        <w:rPr>
          <w:rFonts w:asciiTheme="minorHAnsi" w:hAnsiTheme="minorHAnsi" w:cstheme="minorHAnsi"/>
          <w:color w:val="000000" w:themeColor="text1"/>
          <w:sz w:val="20"/>
          <w:szCs w:val="20"/>
        </w:rPr>
        <w:t>¿Te animas?</w:t>
      </w:r>
    </w:p>
    <w:p w:rsidR="00E60696" w:rsidRPr="00E60696" w:rsidRDefault="00E60696">
      <w:pPr>
        <w:spacing w:after="160" w:line="259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E60696">
        <w:rPr>
          <w:rFonts w:asciiTheme="minorHAnsi" w:hAnsiTheme="minorHAnsi" w:cstheme="minorHAnsi"/>
          <w:b/>
          <w:color w:val="000000" w:themeColor="text1"/>
          <w:sz w:val="20"/>
          <w:szCs w:val="20"/>
        </w:rPr>
        <w:br w:type="page"/>
      </w:r>
    </w:p>
    <w:p w:rsidR="00E60696" w:rsidRDefault="00E60696" w:rsidP="00660ACE">
      <w:pPr>
        <w:rPr>
          <w:b/>
          <w:sz w:val="28"/>
        </w:rPr>
      </w:pPr>
    </w:p>
    <w:p w:rsidR="003F25D6" w:rsidRDefault="00E60824" w:rsidP="00915B7E">
      <w:pPr>
        <w:jc w:val="center"/>
        <w:rPr>
          <w:b/>
          <w:sz w:val="28"/>
        </w:rPr>
      </w:pPr>
      <w:r w:rsidRPr="00E60824">
        <w:rPr>
          <w:b/>
          <w:sz w:val="28"/>
        </w:rPr>
        <w:t>TALLER DE</w:t>
      </w:r>
      <w:r w:rsidR="00E9314F">
        <w:rPr>
          <w:b/>
          <w:sz w:val="28"/>
        </w:rPr>
        <w:t>L</w:t>
      </w:r>
      <w:r w:rsidRPr="00E60824">
        <w:rPr>
          <w:b/>
          <w:sz w:val="28"/>
        </w:rPr>
        <w:t xml:space="preserve"> CÓMIC</w:t>
      </w:r>
      <w:r w:rsidR="00E9314F">
        <w:rPr>
          <w:b/>
          <w:sz w:val="28"/>
        </w:rPr>
        <w:t xml:space="preserve"> (ESCUELA DE DIBUJO)</w:t>
      </w:r>
    </w:p>
    <w:p w:rsidR="00A3473A" w:rsidRDefault="00A3473A" w:rsidP="00915B7E">
      <w:pPr>
        <w:jc w:val="center"/>
        <w:rPr>
          <w:b/>
          <w:sz w:val="28"/>
        </w:rPr>
      </w:pPr>
    </w:p>
    <w:p w:rsidR="007C2487" w:rsidRPr="002A75F4" w:rsidRDefault="007C2487" w:rsidP="00E9314F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Tiempo: 90 minutos</w:t>
      </w:r>
    </w:p>
    <w:p w:rsidR="007C2487" w:rsidRPr="002A75F4" w:rsidRDefault="007C2487" w:rsidP="00E9314F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Material: fotocopias de las dos últimas hojas</w:t>
      </w:r>
      <w:r w:rsidR="00A3473A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, lápices y gomas.</w:t>
      </w:r>
    </w:p>
    <w:p w:rsidR="00660ACE" w:rsidRPr="002A75F4" w:rsidRDefault="007C2487" w:rsidP="00E9314F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Impartido por</w:t>
      </w:r>
      <w:r w:rsidR="00155DAD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Javier Nóbrega</w:t>
      </w:r>
      <w:r w:rsidR="00162002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:rsidR="007C2487" w:rsidRDefault="007C2487" w:rsidP="00915B7E">
      <w:pPr>
        <w:jc w:val="center"/>
        <w:rPr>
          <w:b/>
          <w:sz w:val="28"/>
        </w:rPr>
      </w:pPr>
    </w:p>
    <w:p w:rsidR="00972684" w:rsidRDefault="00605DF9" w:rsidP="00E9314F">
      <w:pPr>
        <w:rPr>
          <w:b/>
        </w:rPr>
      </w:pPr>
      <w:r>
        <w:rPr>
          <w:b/>
        </w:rPr>
        <w:t xml:space="preserve">TALLER 1. </w:t>
      </w:r>
      <w:bookmarkStart w:id="0" w:name="_GoBack"/>
      <w:bookmarkEnd w:id="0"/>
      <w:r w:rsidR="00F03872" w:rsidRPr="00660ACE">
        <w:rPr>
          <w:b/>
        </w:rPr>
        <w:t>CREACIÓN DE PERSONAJES</w:t>
      </w:r>
      <w:r w:rsidR="00162002">
        <w:rPr>
          <w:b/>
        </w:rPr>
        <w:t>.</w:t>
      </w:r>
    </w:p>
    <w:p w:rsidR="00155DAD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155DAD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Un d</w:t>
      </w:r>
      <w:r w:rsidR="00915B7E">
        <w:rPr>
          <w:rFonts w:asciiTheme="minorHAnsi" w:hAnsiTheme="minorHAnsi" w:cstheme="minorHAnsi"/>
          <w:color w:val="000000" w:themeColor="text1"/>
          <w:sz w:val="20"/>
          <w:szCs w:val="20"/>
        </w:rPr>
        <w:t>í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a, un dibujante llamado 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Peyo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imaginó unos gnomos diferentes. Decidió que su aspecto sería divertido y, sobre todo, que serían de color…. ¡Azul! Así nacieron Los Pitufos. </w:t>
      </w:r>
    </w:p>
    <w:p w:rsidR="00155DAD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155DAD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Algo parecido ocurrió con Mortadelo y Filemón, 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Astérix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Eren 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Yeager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>, Tintín o Spider-</w:t>
      </w:r>
      <w:proofErr w:type="spellStart"/>
      <w:r>
        <w:rPr>
          <w:rFonts w:asciiTheme="minorHAnsi" w:hAnsiTheme="minorHAnsi" w:cstheme="minorHAnsi"/>
          <w:color w:val="000000" w:themeColor="text1"/>
          <w:sz w:val="20"/>
          <w:szCs w:val="20"/>
        </w:rPr>
        <w:t>man</w:t>
      </w:r>
      <w:proofErr w:type="spellEnd"/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. Detrás de cada uno de estos personajes hubo alguien que un día dejó volar su imaginación y la convirtió en un personaje capaz de protagonizar miles de historias y hacernos felices a muchos de nosotros. </w:t>
      </w:r>
    </w:p>
    <w:p w:rsidR="00155DAD" w:rsidRDefault="00155DAD">
      <w:pPr>
        <w:spacing w:after="160" w:line="259" w:lineRule="auto"/>
        <w:rPr>
          <w:b/>
          <w:noProof/>
          <w:lang w:eastAsia="es-ES"/>
        </w:rPr>
      </w:pPr>
    </w:p>
    <w:p w:rsidR="00D1043A" w:rsidRDefault="00D1043A">
      <w:pPr>
        <w:spacing w:after="160" w:line="259" w:lineRule="auto"/>
        <w:rPr>
          <w:b/>
          <w:noProof/>
          <w:lang w:eastAsia="es-ES"/>
        </w:rPr>
      </w:pPr>
      <w:r>
        <w:rPr>
          <w:b/>
          <w:noProof/>
          <w:lang w:eastAsia="es-ES"/>
        </w:rPr>
        <w:t xml:space="preserve">1.- PRESENTACIÓN </w:t>
      </w:r>
    </w:p>
    <w:p w:rsidR="00D1043A" w:rsidRDefault="00D1043A" w:rsidP="00D1043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Hola, me llamo Javier y nunca dejé de dibujar</w:t>
      </w:r>
      <w:r w:rsidR="009254B2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:rsidR="00D1043A" w:rsidRDefault="00D1043A" w:rsidP="00D1043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Dibujo mucho, y entre dibujo y dibujo, doy clases de Dibujo Técnico en la ESO y Bachillerato.</w:t>
      </w:r>
    </w:p>
    <w:p w:rsidR="00D1043A" w:rsidRDefault="00D1043A" w:rsidP="00D1043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Dibujo porque me hace feliz y porque me permite contar historias. Soy ilustrador y creador de cómics.</w:t>
      </w:r>
    </w:p>
    <w:p w:rsidR="00D1043A" w:rsidRDefault="00D1043A" w:rsidP="00D1043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He creado muchos personajes durante mi vida y hoy estoy dispuesto a enseñarte cómo lo hago.</w:t>
      </w:r>
    </w:p>
    <w:p w:rsidR="00D1043A" w:rsidRDefault="00D1043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710464" behindDoc="1" locked="0" layoutInCell="1" allowOverlap="1" wp14:anchorId="574C1800" wp14:editId="1D41A64C">
            <wp:simplePos x="0" y="0"/>
            <wp:positionH relativeFrom="column">
              <wp:posOffset>1270</wp:posOffset>
            </wp:positionH>
            <wp:positionV relativeFrom="paragraph">
              <wp:posOffset>144787</wp:posOffset>
            </wp:positionV>
            <wp:extent cx="5400040" cy="446278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ografia_pr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br w:type="page"/>
      </w:r>
    </w:p>
    <w:p w:rsidR="00D1043A" w:rsidRDefault="00D1043A">
      <w:pPr>
        <w:spacing w:after="160" w:line="259" w:lineRule="auto"/>
        <w:rPr>
          <w:b/>
          <w:noProof/>
          <w:lang w:eastAsia="es-ES"/>
        </w:rPr>
      </w:pPr>
    </w:p>
    <w:p w:rsidR="00155DAD" w:rsidRPr="002A75F4" w:rsidRDefault="002A75F4" w:rsidP="002A75F4">
      <w:pPr>
        <w:rPr>
          <w:b/>
        </w:rPr>
      </w:pPr>
      <w:r>
        <w:rPr>
          <w:b/>
        </w:rPr>
        <w:t xml:space="preserve">1.- </w:t>
      </w:r>
      <w:r w:rsidRPr="002A75F4">
        <w:rPr>
          <w:b/>
        </w:rPr>
        <w:t>¿Y SI EL PRÓXIMO PERSONAJE LO CREAS TÚ?</w:t>
      </w:r>
    </w:p>
    <w:p w:rsidR="00155DAD" w:rsidRPr="00A97352" w:rsidRDefault="00155DAD" w:rsidP="00155D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:rsidR="002A75F4" w:rsidRPr="002A75F4" w:rsidRDefault="00155DAD" w:rsidP="002A75F4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¿Qué </w:t>
      </w:r>
      <w:r w:rsidR="002A75F4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historias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te gustaría</w:t>
      </w:r>
      <w:r w:rsidR="002A75F4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contar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? ¿Qué aventuras </w:t>
      </w:r>
      <w:r w:rsidR="002A75F4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sueles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leer o ver en películas? ¿te imaginas un vaquero, una </w:t>
      </w:r>
      <w:r w:rsidR="002A75F4"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>ni</w:t>
      </w:r>
      <w:r w:rsidR="002A75F4">
        <w:rPr>
          <w:rFonts w:asciiTheme="minorHAnsi" w:hAnsiTheme="minorHAnsi" w:cstheme="minorHAnsi"/>
          <w:color w:val="000000" w:themeColor="text1"/>
          <w:sz w:val="20"/>
          <w:szCs w:val="20"/>
        </w:rPr>
        <w:t>ña, un chico de instituto o un superhéroe?</w:t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3296" behindDoc="0" locked="0" layoutInCell="1" allowOverlap="1" wp14:anchorId="67051E05">
            <wp:simplePos x="0" y="0"/>
            <wp:positionH relativeFrom="column">
              <wp:posOffset>1986915</wp:posOffset>
            </wp:positionH>
            <wp:positionV relativeFrom="paragraph">
              <wp:posOffset>147955</wp:posOffset>
            </wp:positionV>
            <wp:extent cx="2646680" cy="1058545"/>
            <wp:effectExtent l="0" t="0" r="0" b="0"/>
            <wp:wrapThrough wrapText="bothSides">
              <wp:wrapPolygon edited="0">
                <wp:start x="0" y="0"/>
                <wp:lineTo x="0" y="21250"/>
                <wp:lineTo x="21455" y="21250"/>
                <wp:lineTo x="21455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68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5344" behindDoc="1" locked="0" layoutInCell="1" allowOverlap="1" wp14:anchorId="15D56904">
            <wp:simplePos x="0" y="0"/>
            <wp:positionH relativeFrom="column">
              <wp:posOffset>-7167</wp:posOffset>
            </wp:positionH>
            <wp:positionV relativeFrom="paragraph">
              <wp:posOffset>140412</wp:posOffset>
            </wp:positionV>
            <wp:extent cx="1747923" cy="2626577"/>
            <wp:effectExtent l="0" t="0" r="5080" b="254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923" cy="2626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4320" behindDoc="1" locked="0" layoutInCell="1" allowOverlap="1" wp14:anchorId="049B08EB">
            <wp:simplePos x="0" y="0"/>
            <wp:positionH relativeFrom="column">
              <wp:posOffset>3560133</wp:posOffset>
            </wp:positionH>
            <wp:positionV relativeFrom="paragraph">
              <wp:posOffset>131506</wp:posOffset>
            </wp:positionV>
            <wp:extent cx="2282349" cy="2282349"/>
            <wp:effectExtent l="0" t="0" r="3810" b="381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349" cy="2282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  <w:r w:rsidRPr="002A75F4">
        <w:rPr>
          <w:rFonts w:asciiTheme="minorHAnsi" w:hAnsiTheme="minorHAnsi"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6368" behindDoc="1" locked="0" layoutInCell="1" allowOverlap="1" wp14:anchorId="69124726">
            <wp:simplePos x="0" y="0"/>
            <wp:positionH relativeFrom="column">
              <wp:posOffset>1838181</wp:posOffset>
            </wp:positionH>
            <wp:positionV relativeFrom="paragraph">
              <wp:posOffset>13347</wp:posOffset>
            </wp:positionV>
            <wp:extent cx="1723641" cy="1723641"/>
            <wp:effectExtent l="0" t="0" r="3810" b="381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641" cy="1723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Default="002A75F4" w:rsidP="002A75F4">
      <w:pPr>
        <w:rPr>
          <w:b/>
        </w:rPr>
      </w:pPr>
    </w:p>
    <w:p w:rsidR="002A75F4" w:rsidRPr="00F54159" w:rsidRDefault="002A75F4" w:rsidP="002A75F4">
      <w:pPr>
        <w:rPr>
          <w:b/>
        </w:rPr>
      </w:pPr>
    </w:p>
    <w:p w:rsidR="002A75F4" w:rsidRP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Escribe el </w:t>
      </w:r>
      <w:r w:rsidRPr="002A75F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nombre 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del personaje que estás imaginando… ¿Es un hechicero, un futbolista, una sirena, un duende, un ladrón …? </w:t>
      </w:r>
    </w:p>
    <w:p w:rsidR="002A75F4" w:rsidRP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2A75F4" w:rsidRP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Escribe algo sobre su </w:t>
      </w:r>
      <w:r w:rsidRPr="002A75F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personalidad,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 qu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é</w:t>
      </w: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se dedica, su historia familiar… aunque no lo creas, lo que hace y piensa va a influir sobre su aspecto físico.</w:t>
      </w:r>
    </w:p>
    <w:p w:rsidR="002A75F4" w:rsidRDefault="002A75F4" w:rsidP="002A75F4"/>
    <w:p w:rsid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Ahora haz una pequeña lista de elementos que crees que debería llevar y vestir. </w:t>
      </w:r>
    </w:p>
    <w:p w:rsidR="002A75F4" w:rsidRP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2A75F4" w:rsidRPr="002A75F4" w:rsidRDefault="002A75F4" w:rsidP="002A7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2A75F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¡¡USA TU IMAGINACIÓN!!</w:t>
      </w:r>
    </w:p>
    <w:p w:rsidR="00D1043A" w:rsidRDefault="00D1043A">
      <w:pPr>
        <w:spacing w:after="160" w:line="259" w:lineRule="auto"/>
        <w:rPr>
          <w:b/>
          <w:noProof/>
          <w:lang w:eastAsia="es-ES"/>
        </w:rPr>
      </w:pPr>
      <w:r>
        <w:rPr>
          <w:b/>
          <w:noProof/>
          <w:lang w:eastAsia="es-ES"/>
        </w:rPr>
        <w:br w:type="page"/>
      </w:r>
    </w:p>
    <w:p w:rsidR="00660ACE" w:rsidRDefault="00660ACE" w:rsidP="00660ACE">
      <w:pPr>
        <w:rPr>
          <w:b/>
          <w:noProof/>
          <w:lang w:eastAsia="es-ES"/>
        </w:rPr>
      </w:pPr>
    </w:p>
    <w:p w:rsidR="00440184" w:rsidRDefault="002A75F4" w:rsidP="00660ACE">
      <w:pPr>
        <w:rPr>
          <w:b/>
          <w:noProof/>
          <w:lang w:eastAsia="es-ES"/>
        </w:rPr>
      </w:pPr>
      <w:r>
        <w:rPr>
          <w:b/>
          <w:noProof/>
          <w:lang w:eastAsia="es-ES"/>
        </w:rPr>
        <w:t xml:space="preserve">2.- </w:t>
      </w:r>
      <w:r w:rsidR="00155DAD">
        <w:rPr>
          <w:b/>
          <w:noProof/>
          <w:lang w:eastAsia="es-ES"/>
        </w:rPr>
        <w:t>HABLEMOS DE PROPORCIONES</w:t>
      </w:r>
      <w:r w:rsidR="00660ACE" w:rsidRPr="00660ACE">
        <w:rPr>
          <w:b/>
          <w:noProof/>
          <w:lang w:eastAsia="es-ES"/>
        </w:rPr>
        <w:t>: LAS 7 Y ½ CABEZAS</w:t>
      </w:r>
    </w:p>
    <w:p w:rsidR="00660ACE" w:rsidRPr="00162002" w:rsidRDefault="00660ACE" w:rsidP="00660ACE">
      <w:pPr>
        <w:rPr>
          <w:rFonts w:asciiTheme="minorHAnsi" w:hAnsiTheme="minorHAnsi" w:cstheme="minorHAnsi"/>
          <w:sz w:val="22"/>
          <w:szCs w:val="20"/>
        </w:rPr>
      </w:pPr>
      <w:r w:rsidRPr="007C2487">
        <w:rPr>
          <w:rFonts w:asciiTheme="minorHAnsi" w:hAnsiTheme="minorHAnsi" w:cstheme="minorHAnsi"/>
          <w:sz w:val="22"/>
          <w:szCs w:val="20"/>
        </w:rPr>
        <w:t>Desde ti</w:t>
      </w:r>
      <w:r w:rsidRPr="007C2487">
        <w:rPr>
          <w:rFonts w:cstheme="minorHAnsi"/>
          <w:sz w:val="22"/>
          <w:szCs w:val="20"/>
        </w:rPr>
        <w:t>e</w:t>
      </w:r>
      <w:r w:rsidRPr="007C2487">
        <w:rPr>
          <w:rFonts w:asciiTheme="minorHAnsi" w:hAnsiTheme="minorHAnsi" w:cstheme="minorHAnsi"/>
          <w:sz w:val="22"/>
          <w:szCs w:val="20"/>
        </w:rPr>
        <w:t xml:space="preserve">mpos de la </w:t>
      </w:r>
      <w:r w:rsidRPr="007C2487">
        <w:rPr>
          <w:rFonts w:cstheme="minorHAnsi"/>
          <w:sz w:val="22"/>
          <w:szCs w:val="20"/>
        </w:rPr>
        <w:t>G</w:t>
      </w:r>
      <w:r w:rsidRPr="007C2487">
        <w:rPr>
          <w:rFonts w:asciiTheme="minorHAnsi" w:hAnsiTheme="minorHAnsi" w:cstheme="minorHAnsi"/>
          <w:sz w:val="22"/>
          <w:szCs w:val="20"/>
        </w:rPr>
        <w:t>recia</w:t>
      </w:r>
      <w:r w:rsidRPr="007C2487">
        <w:rPr>
          <w:rFonts w:cstheme="minorHAnsi"/>
          <w:sz w:val="22"/>
          <w:szCs w:val="20"/>
        </w:rPr>
        <w:t xml:space="preserve"> Clásica</w:t>
      </w:r>
      <w:r w:rsidRPr="007C2487">
        <w:rPr>
          <w:rFonts w:asciiTheme="minorHAnsi" w:hAnsiTheme="minorHAnsi" w:cstheme="minorHAnsi"/>
          <w:sz w:val="22"/>
          <w:szCs w:val="20"/>
        </w:rPr>
        <w:t xml:space="preserve"> </w:t>
      </w:r>
      <w:r w:rsidRPr="007C2487">
        <w:rPr>
          <w:rFonts w:cstheme="minorHAnsi"/>
          <w:sz w:val="22"/>
          <w:szCs w:val="20"/>
        </w:rPr>
        <w:t>e</w:t>
      </w:r>
      <w:r w:rsidRPr="007C2487">
        <w:rPr>
          <w:rFonts w:asciiTheme="minorHAnsi" w:hAnsiTheme="minorHAnsi" w:cstheme="minorHAnsi"/>
          <w:sz w:val="22"/>
          <w:szCs w:val="20"/>
        </w:rPr>
        <w:t>s</w:t>
      </w:r>
      <w:r w:rsidR="007C2487" w:rsidRPr="007C2487">
        <w:rPr>
          <w:rFonts w:asciiTheme="minorHAnsi" w:hAnsiTheme="minorHAnsi" w:cstheme="minorHAnsi"/>
          <w:sz w:val="22"/>
          <w:szCs w:val="20"/>
        </w:rPr>
        <w:t>ta es</w:t>
      </w:r>
      <w:r w:rsidRPr="007C2487">
        <w:rPr>
          <w:rFonts w:asciiTheme="minorHAnsi" w:hAnsiTheme="minorHAnsi" w:cstheme="minorHAnsi"/>
          <w:sz w:val="22"/>
          <w:szCs w:val="20"/>
        </w:rPr>
        <w:t xml:space="preserve"> la proporción más usada en la </w:t>
      </w:r>
      <w:r w:rsidRPr="007C2487">
        <w:rPr>
          <w:rFonts w:cstheme="minorHAnsi"/>
          <w:sz w:val="22"/>
          <w:szCs w:val="20"/>
        </w:rPr>
        <w:t xml:space="preserve">escultura y la </w:t>
      </w:r>
      <w:r w:rsidRPr="007C2487">
        <w:rPr>
          <w:rFonts w:asciiTheme="minorHAnsi" w:hAnsiTheme="minorHAnsi" w:cstheme="minorHAnsi"/>
          <w:sz w:val="22"/>
          <w:szCs w:val="20"/>
        </w:rPr>
        <w:t>pintura para representar un cuerpo humano real.</w:t>
      </w:r>
    </w:p>
    <w:p w:rsidR="00440184" w:rsidRDefault="00440184" w:rsidP="00E60824"/>
    <w:p w:rsidR="00440184" w:rsidRDefault="002A75F4" w:rsidP="00E60824">
      <w:r>
        <w:rPr>
          <w:noProof/>
        </w:rPr>
        <w:drawing>
          <wp:anchor distT="0" distB="0" distL="114300" distR="114300" simplePos="0" relativeHeight="251705599" behindDoc="1" locked="0" layoutInCell="1" allowOverlap="1" wp14:anchorId="3DF7F1DC">
            <wp:simplePos x="0" y="0"/>
            <wp:positionH relativeFrom="column">
              <wp:posOffset>-280719</wp:posOffset>
            </wp:positionH>
            <wp:positionV relativeFrom="paragraph">
              <wp:posOffset>136669</wp:posOffset>
            </wp:positionV>
            <wp:extent cx="5672565" cy="6528435"/>
            <wp:effectExtent l="0" t="0" r="444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mal (1)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6" t="14238" r="14445" b="5188"/>
                    <a:stretch/>
                  </pic:blipFill>
                  <pic:spPr bwMode="auto">
                    <a:xfrm>
                      <a:off x="0" y="0"/>
                      <a:ext cx="5672565" cy="652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184" w:rsidRDefault="00D1043A" w:rsidP="00E60824">
      <w:r>
        <w:rPr>
          <w:noProof/>
        </w:rPr>
        <w:drawing>
          <wp:anchor distT="0" distB="0" distL="114300" distR="114300" simplePos="0" relativeHeight="251705471" behindDoc="1" locked="0" layoutInCell="1" allowOverlap="1">
            <wp:simplePos x="0" y="0"/>
            <wp:positionH relativeFrom="column">
              <wp:posOffset>2727325</wp:posOffset>
            </wp:positionH>
            <wp:positionV relativeFrom="paragraph">
              <wp:posOffset>46605</wp:posOffset>
            </wp:positionV>
            <wp:extent cx="3095167" cy="6708105"/>
            <wp:effectExtent l="0" t="0" r="381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ica 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167" cy="670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184" w:rsidRDefault="00440184" w:rsidP="00E60824"/>
    <w:p w:rsidR="00440184" w:rsidRDefault="00440184" w:rsidP="00E60824"/>
    <w:p w:rsidR="00440184" w:rsidRDefault="00440184" w:rsidP="00E60824"/>
    <w:p w:rsidR="00440184" w:rsidRDefault="00162002" w:rsidP="00E60824">
      <w:r>
        <w:rPr>
          <w:noProof/>
        </w:rPr>
        <w:softHyphen/>
      </w:r>
    </w:p>
    <w:p w:rsidR="00440184" w:rsidRDefault="00440184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>
      <w:pPr>
        <w:rPr>
          <w:b/>
        </w:rPr>
      </w:pPr>
    </w:p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2A75F4" w:rsidRDefault="002A75F4">
      <w:pPr>
        <w:spacing w:after="160" w:line="259" w:lineRule="auto"/>
      </w:pPr>
      <w:r>
        <w:br w:type="page"/>
      </w:r>
    </w:p>
    <w:p w:rsidR="00617550" w:rsidRDefault="00617550" w:rsidP="00E60824"/>
    <w:p w:rsidR="00617550" w:rsidRDefault="002A75F4" w:rsidP="00E60824">
      <w:r>
        <w:rPr>
          <w:b/>
          <w:noProof/>
        </w:rPr>
        <w:drawing>
          <wp:anchor distT="0" distB="0" distL="114300" distR="114300" simplePos="0" relativeHeight="251708416" behindDoc="1" locked="0" layoutInCell="1" allowOverlap="1" wp14:anchorId="4B3A74D0" wp14:editId="1CA02642">
            <wp:simplePos x="0" y="0"/>
            <wp:positionH relativeFrom="column">
              <wp:posOffset>-279054</wp:posOffset>
            </wp:positionH>
            <wp:positionV relativeFrom="paragraph">
              <wp:posOffset>-168530</wp:posOffset>
            </wp:positionV>
            <wp:extent cx="6110605" cy="398081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nriqueta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1"/>
                    <a:stretch/>
                  </pic:blipFill>
                  <pic:spPr bwMode="auto">
                    <a:xfrm>
                      <a:off x="0" y="0"/>
                      <a:ext cx="6110605" cy="398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617550" w:rsidRDefault="00617550" w:rsidP="00E60824"/>
    <w:p w:rsidR="002A75F4" w:rsidRDefault="002A75F4" w:rsidP="007C2487">
      <w:pPr>
        <w:jc w:val="right"/>
        <w:rPr>
          <w:i/>
          <w:sz w:val="22"/>
        </w:rPr>
      </w:pPr>
    </w:p>
    <w:p w:rsidR="002A75F4" w:rsidRDefault="002A75F4" w:rsidP="007C2487">
      <w:pPr>
        <w:jc w:val="right"/>
        <w:rPr>
          <w:i/>
          <w:sz w:val="22"/>
        </w:rPr>
      </w:pPr>
    </w:p>
    <w:p w:rsidR="002A75F4" w:rsidRDefault="002A75F4" w:rsidP="007C2487">
      <w:pPr>
        <w:jc w:val="right"/>
        <w:rPr>
          <w:i/>
          <w:sz w:val="22"/>
        </w:rPr>
      </w:pPr>
    </w:p>
    <w:p w:rsidR="002A75F4" w:rsidRDefault="002A75F4" w:rsidP="007C2487">
      <w:pPr>
        <w:jc w:val="right"/>
        <w:rPr>
          <w:i/>
          <w:sz w:val="22"/>
        </w:rPr>
      </w:pPr>
    </w:p>
    <w:p w:rsidR="002A75F4" w:rsidRDefault="002A75F4" w:rsidP="007C2487">
      <w:pPr>
        <w:jc w:val="right"/>
        <w:rPr>
          <w:i/>
          <w:sz w:val="22"/>
        </w:rPr>
      </w:pPr>
    </w:p>
    <w:p w:rsidR="00617550" w:rsidRPr="00A3473A" w:rsidRDefault="007C2487" w:rsidP="00915B7E">
      <w:pPr>
        <w:jc w:val="right"/>
        <w:rPr>
          <w:i/>
          <w:sz w:val="22"/>
        </w:rPr>
      </w:pPr>
      <w:r w:rsidRPr="00A3473A">
        <w:rPr>
          <w:i/>
          <w:sz w:val="22"/>
        </w:rPr>
        <w:t xml:space="preserve">Así es como </w:t>
      </w:r>
      <w:r w:rsidR="00E9314F">
        <w:rPr>
          <w:i/>
          <w:sz w:val="22"/>
        </w:rPr>
        <w:t>suelen comenzar</w:t>
      </w:r>
      <w:r w:rsidR="00915B7E">
        <w:rPr>
          <w:i/>
          <w:sz w:val="22"/>
        </w:rPr>
        <w:t xml:space="preserve"> mis</w:t>
      </w:r>
      <w:r w:rsidRPr="00A3473A">
        <w:rPr>
          <w:i/>
          <w:sz w:val="22"/>
        </w:rPr>
        <w:t xml:space="preserve"> cómic</w:t>
      </w:r>
      <w:r w:rsidR="00915B7E">
        <w:rPr>
          <w:i/>
          <w:sz w:val="22"/>
        </w:rPr>
        <w:t>s</w:t>
      </w:r>
      <w:r w:rsidR="00E9314F">
        <w:rPr>
          <w:i/>
          <w:sz w:val="22"/>
        </w:rPr>
        <w:t>, creando a los personajes.</w:t>
      </w:r>
    </w:p>
    <w:p w:rsidR="007C2487" w:rsidRDefault="007C2487" w:rsidP="00E60824">
      <w:pPr>
        <w:rPr>
          <w:b/>
        </w:rPr>
      </w:pPr>
    </w:p>
    <w:p w:rsidR="007C2487" w:rsidRDefault="007C2487" w:rsidP="00E60824">
      <w:pPr>
        <w:rPr>
          <w:b/>
        </w:rPr>
      </w:pPr>
    </w:p>
    <w:p w:rsidR="00F54159" w:rsidRDefault="002A75F4" w:rsidP="00E60824">
      <w:pPr>
        <w:rPr>
          <w:b/>
        </w:rPr>
      </w:pPr>
      <w:r>
        <w:rPr>
          <w:b/>
        </w:rPr>
        <w:t xml:space="preserve">3.- </w:t>
      </w:r>
      <w:r w:rsidR="00617550">
        <w:rPr>
          <w:b/>
        </w:rPr>
        <w:t xml:space="preserve">¡¡POR FIN, </w:t>
      </w:r>
      <w:r w:rsidR="00F54159" w:rsidRPr="00F54159">
        <w:rPr>
          <w:b/>
        </w:rPr>
        <w:t>A DIBUJAR</w:t>
      </w:r>
      <w:r w:rsidR="00617550">
        <w:rPr>
          <w:b/>
        </w:rPr>
        <w:t>!!</w:t>
      </w:r>
    </w:p>
    <w:p w:rsidR="00617550" w:rsidRPr="00F54159" w:rsidRDefault="00617550" w:rsidP="00E60824">
      <w:pPr>
        <w:rPr>
          <w:b/>
        </w:rPr>
      </w:pPr>
    </w:p>
    <w:p w:rsidR="00F54159" w:rsidRDefault="00F54159" w:rsidP="00E60824">
      <w:r>
        <w:t>P</w:t>
      </w:r>
      <w:r w:rsidR="007C2487">
        <w:t>aso a paso, no te preocupes, p</w:t>
      </w:r>
      <w:r>
        <w:t>rimero dibujaremos la silueta proporcionada y luego añadiremos encima los detalles (ropas, peinados, rasgos de la cara, mochilas, sombreros, capas, …) todo lo que quieras y puedas imaginar.</w:t>
      </w:r>
    </w:p>
    <w:p w:rsidR="00617550" w:rsidRDefault="00617550" w:rsidP="00E60824"/>
    <w:p w:rsidR="00CC3412" w:rsidRDefault="00660ACE" w:rsidP="00E60824">
      <w:r>
        <w:t xml:space="preserve">Pero lo </w:t>
      </w:r>
      <w:r w:rsidR="00617550">
        <w:t xml:space="preserve">realmente </w:t>
      </w:r>
      <w:r>
        <w:t xml:space="preserve">divertido es salir del canon y deformar las proporciones ¿Cómo se hace eso? Te voy a proponer </w:t>
      </w:r>
      <w:r w:rsidR="007C2487" w:rsidRPr="007C2487">
        <w:rPr>
          <w:b/>
        </w:rPr>
        <w:t>DOS ESTILOS</w:t>
      </w:r>
      <w:r w:rsidR="00F54159">
        <w:t xml:space="preserve"> para el taller de hoy</w:t>
      </w:r>
      <w:r>
        <w:t>:</w:t>
      </w:r>
    </w:p>
    <w:p w:rsidR="00F54159" w:rsidRDefault="00F54159">
      <w:r>
        <w:br w:type="page"/>
      </w:r>
    </w:p>
    <w:p w:rsidR="00F54159" w:rsidRDefault="00F54159" w:rsidP="00E60824"/>
    <w:p w:rsidR="007C2487" w:rsidRDefault="007C2487" w:rsidP="00E60824">
      <w:pPr>
        <w:rPr>
          <w:b/>
        </w:rPr>
      </w:pPr>
    </w:p>
    <w:p w:rsidR="00660ACE" w:rsidRPr="00660ACE" w:rsidRDefault="007C2487" w:rsidP="00E60824">
      <w:pPr>
        <w:rPr>
          <w:b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-1244398</wp:posOffset>
            </wp:positionH>
            <wp:positionV relativeFrom="paragraph">
              <wp:posOffset>240756</wp:posOffset>
            </wp:positionV>
            <wp:extent cx="7596638" cy="8530137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erheroic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518" cy="853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ESTILO</w:t>
      </w:r>
      <w:r w:rsidR="00F54159">
        <w:rPr>
          <w:b/>
        </w:rPr>
        <w:t xml:space="preserve"> 1</w:t>
      </w:r>
      <w:r w:rsidR="00660ACE" w:rsidRPr="00660ACE">
        <w:rPr>
          <w:b/>
        </w:rPr>
        <w:t>.- EL SUPERHÉROE/SUPERHEROÍNA</w:t>
      </w:r>
    </w:p>
    <w:p w:rsidR="00660ACE" w:rsidRDefault="00660ACE" w:rsidP="00E60824">
      <w:r>
        <w:t xml:space="preserve">Cuando cambiamos las siete cabezas y media por ocho cabezas, dibujamos como </w:t>
      </w:r>
      <w:r w:rsidR="00A3473A">
        <w:t>la mayoría de</w:t>
      </w:r>
      <w:r>
        <w:t xml:space="preserve"> dibujantes de </w:t>
      </w:r>
      <w:proofErr w:type="spellStart"/>
      <w:r w:rsidRPr="00617550">
        <w:rPr>
          <w:i/>
        </w:rPr>
        <w:t>Marvel</w:t>
      </w:r>
      <w:proofErr w:type="spellEnd"/>
      <w:r w:rsidRPr="00617550">
        <w:rPr>
          <w:i/>
        </w:rPr>
        <w:t xml:space="preserve"> y DC</w:t>
      </w:r>
      <w:r>
        <w:t xml:space="preserve">. ¿Quieres probar? </w:t>
      </w:r>
    </w:p>
    <w:p w:rsidR="00660ACE" w:rsidRDefault="00660ACE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E60824"/>
    <w:p w:rsidR="00CC3412" w:rsidRDefault="00CC3412" w:rsidP="00CC3412">
      <w:pPr>
        <w:tabs>
          <w:tab w:val="left" w:pos="2895"/>
        </w:tabs>
      </w:pPr>
      <w:r>
        <w:tab/>
      </w:r>
    </w:p>
    <w:p w:rsidR="00CC3412" w:rsidRDefault="00CC3412" w:rsidP="00E60824"/>
    <w:p w:rsidR="00CC3412" w:rsidRDefault="00CC3412" w:rsidP="00E60824"/>
    <w:p w:rsidR="00CC3412" w:rsidRDefault="00CC3412" w:rsidP="00E60824"/>
    <w:p w:rsidR="00440184" w:rsidRDefault="00440184" w:rsidP="00E60824"/>
    <w:p w:rsidR="00CC3412" w:rsidRDefault="00CC3412" w:rsidP="00CC3412">
      <w:pPr>
        <w:tabs>
          <w:tab w:val="left" w:pos="2820"/>
        </w:tabs>
      </w:pPr>
      <w:r>
        <w:tab/>
      </w:r>
    </w:p>
    <w:p w:rsidR="00CC3412" w:rsidRDefault="00D711E9" w:rsidP="00D711E9">
      <w:pPr>
        <w:tabs>
          <w:tab w:val="left" w:pos="915"/>
        </w:tabs>
      </w:pPr>
      <w:r>
        <w:tab/>
      </w:r>
    </w:p>
    <w:p w:rsidR="00CC3412" w:rsidRDefault="00CC3412" w:rsidP="00E60824"/>
    <w:p w:rsidR="00CC3412" w:rsidRDefault="00CC3412" w:rsidP="00E60824"/>
    <w:p w:rsidR="00CC3412" w:rsidRDefault="00CC3412" w:rsidP="00CC3412">
      <w:pPr>
        <w:tabs>
          <w:tab w:val="left" w:pos="1335"/>
        </w:tabs>
      </w:pPr>
      <w:r>
        <w:tab/>
      </w:r>
    </w:p>
    <w:p w:rsidR="00CC3412" w:rsidRDefault="00CC3412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E60824"/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F54159" w:rsidP="00F54159">
      <w:pPr>
        <w:rPr>
          <w:b/>
        </w:rPr>
      </w:pPr>
    </w:p>
    <w:p w:rsidR="00F54159" w:rsidRDefault="007C2487" w:rsidP="00F54159">
      <w:pPr>
        <w:rPr>
          <w:b/>
        </w:rPr>
      </w:pPr>
      <w:r>
        <w:rPr>
          <w:b/>
        </w:rPr>
        <w:t>ESTILO</w:t>
      </w:r>
      <w:r w:rsidR="00F54159">
        <w:rPr>
          <w:b/>
        </w:rPr>
        <w:t xml:space="preserve"> 2</w:t>
      </w:r>
      <w:r w:rsidR="00F54159" w:rsidRPr="00660ACE">
        <w:rPr>
          <w:b/>
        </w:rPr>
        <w:t xml:space="preserve">.- EL </w:t>
      </w:r>
      <w:r w:rsidR="00F54159">
        <w:rPr>
          <w:b/>
        </w:rPr>
        <w:t>CHIBI</w:t>
      </w:r>
    </w:p>
    <w:p w:rsidR="00617550" w:rsidRPr="00660ACE" w:rsidRDefault="00617550" w:rsidP="00F54159">
      <w:pPr>
        <w:rPr>
          <w:b/>
        </w:rPr>
      </w:pPr>
    </w:p>
    <w:p w:rsidR="00F54159" w:rsidRPr="00F54159" w:rsidRDefault="00F54159" w:rsidP="00F54159">
      <w:r w:rsidRPr="00F54159">
        <w:t xml:space="preserve">Podemos </w:t>
      </w:r>
      <w:r>
        <w:t xml:space="preserve">volver a dibujar a </w:t>
      </w:r>
      <w:r w:rsidRPr="00F54159">
        <w:t xml:space="preserve">nuestro personaje elegido, pero esta vez deformando hasta que ocupe solamente </w:t>
      </w:r>
      <w:r w:rsidR="007C2487">
        <w:t>3</w:t>
      </w:r>
      <w:r w:rsidRPr="00F54159">
        <w:t xml:space="preserve"> </w:t>
      </w:r>
      <w:r>
        <w:t>o incluso</w:t>
      </w:r>
      <w:r w:rsidR="007C2487">
        <w:t xml:space="preserve"> solo </w:t>
      </w:r>
      <w:r w:rsidRPr="00F54159">
        <w:t xml:space="preserve">2 cabezas. ¿Qué va a salir de este experimento? Pues un </w:t>
      </w:r>
      <w:r w:rsidRPr="007C2487">
        <w:rPr>
          <w:b/>
        </w:rPr>
        <w:t>CHIBI,</w:t>
      </w:r>
      <w:r>
        <w:t xml:space="preserve"> que es un </w:t>
      </w:r>
      <w:r w:rsidRPr="00F54159">
        <w:t xml:space="preserve">estilo de </w:t>
      </w:r>
      <w:hyperlink r:id="rId16" w:tgtFrame="_blank" w:history="1">
        <w:r w:rsidRPr="00F54159">
          <w:t>dibujo japonés</w:t>
        </w:r>
      </w:hyperlink>
      <w:r w:rsidRPr="00F54159">
        <w:t xml:space="preserve"> que muestra a los personajes de anime o manga con una apariencia muy tierna</w:t>
      </w:r>
      <w:r>
        <w:t xml:space="preserve">. </w:t>
      </w:r>
      <w:r w:rsidR="00617550">
        <w:t>Recuerda la clave: ¡</w:t>
      </w:r>
      <w:r>
        <w:t>Ojos grandes y cuerpo pequeño</w:t>
      </w:r>
      <w:r w:rsidR="00617550">
        <w:t>!</w:t>
      </w:r>
    </w:p>
    <w:p w:rsidR="00F54159" w:rsidRDefault="00F54159" w:rsidP="00F54159"/>
    <w:p w:rsidR="00F54159" w:rsidRDefault="00E9314F" w:rsidP="00E60824"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-974400</wp:posOffset>
            </wp:positionH>
            <wp:positionV relativeFrom="paragraph">
              <wp:posOffset>206038</wp:posOffset>
            </wp:positionV>
            <wp:extent cx="6971030" cy="3489325"/>
            <wp:effectExtent l="0" t="0" r="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9"/>
                    <a:stretch/>
                  </pic:blipFill>
                  <pic:spPr bwMode="auto">
                    <a:xfrm>
                      <a:off x="0" y="0"/>
                      <a:ext cx="6971030" cy="348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159" w:rsidRDefault="00F54159" w:rsidP="00E60824"/>
    <w:p w:rsidR="00F54159" w:rsidRDefault="00F54159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>
      <w:r>
        <w:rPr>
          <w:noProof/>
        </w:rPr>
        <w:drawing>
          <wp:anchor distT="0" distB="0" distL="114300" distR="114300" simplePos="0" relativeHeight="251712512" behindDoc="1" locked="0" layoutInCell="1" allowOverlap="1" wp14:anchorId="41246464" wp14:editId="2C2C39FB">
            <wp:simplePos x="0" y="0"/>
            <wp:positionH relativeFrom="column">
              <wp:posOffset>-184681</wp:posOffset>
            </wp:positionH>
            <wp:positionV relativeFrom="paragraph">
              <wp:posOffset>198971</wp:posOffset>
            </wp:positionV>
            <wp:extent cx="6550677" cy="3975234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ustración_sin_título copia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71"/>
                    <a:stretch/>
                  </pic:blipFill>
                  <pic:spPr bwMode="auto">
                    <a:xfrm>
                      <a:off x="0" y="0"/>
                      <a:ext cx="6550677" cy="3975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p w:rsidR="00E9314F" w:rsidRDefault="00E9314F" w:rsidP="00E60824"/>
    <w:sectPr w:rsidR="00E9314F">
      <w:head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8A2" w:rsidRDefault="003078A2" w:rsidP="00E60824">
      <w:r>
        <w:separator/>
      </w:r>
    </w:p>
  </w:endnote>
  <w:endnote w:type="continuationSeparator" w:id="0">
    <w:p w:rsidR="003078A2" w:rsidRDefault="003078A2" w:rsidP="00E6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8A2" w:rsidRDefault="003078A2" w:rsidP="00E60824">
      <w:r>
        <w:separator/>
      </w:r>
    </w:p>
  </w:footnote>
  <w:footnote w:type="continuationSeparator" w:id="0">
    <w:p w:rsidR="003078A2" w:rsidRDefault="003078A2" w:rsidP="00E6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824" w:rsidRDefault="00E60824">
    <w:pPr>
      <w:pStyle w:val="Encabezado"/>
    </w:pPr>
  </w:p>
  <w:p w:rsidR="00660ACE" w:rsidRDefault="00660A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2E25B3"/>
    <w:multiLevelType w:val="hybridMultilevel"/>
    <w:tmpl w:val="EB78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73"/>
    <w:rsid w:val="00155DAD"/>
    <w:rsid w:val="00162002"/>
    <w:rsid w:val="001D724E"/>
    <w:rsid w:val="002A75F4"/>
    <w:rsid w:val="003031C7"/>
    <w:rsid w:val="003078A2"/>
    <w:rsid w:val="0035483E"/>
    <w:rsid w:val="003D0F45"/>
    <w:rsid w:val="00440184"/>
    <w:rsid w:val="005A39BD"/>
    <w:rsid w:val="005D2373"/>
    <w:rsid w:val="00605DF9"/>
    <w:rsid w:val="00617550"/>
    <w:rsid w:val="00660ACE"/>
    <w:rsid w:val="0068155F"/>
    <w:rsid w:val="006A2085"/>
    <w:rsid w:val="0079722B"/>
    <w:rsid w:val="007C2487"/>
    <w:rsid w:val="00915B7E"/>
    <w:rsid w:val="009254B2"/>
    <w:rsid w:val="00972684"/>
    <w:rsid w:val="00A3473A"/>
    <w:rsid w:val="00A97352"/>
    <w:rsid w:val="00AA17A9"/>
    <w:rsid w:val="00B346F4"/>
    <w:rsid w:val="00B921CF"/>
    <w:rsid w:val="00C41DD3"/>
    <w:rsid w:val="00C653F3"/>
    <w:rsid w:val="00C65BC5"/>
    <w:rsid w:val="00CC3412"/>
    <w:rsid w:val="00CC7A77"/>
    <w:rsid w:val="00D1043A"/>
    <w:rsid w:val="00D711E9"/>
    <w:rsid w:val="00DE6EE6"/>
    <w:rsid w:val="00E60696"/>
    <w:rsid w:val="00E60824"/>
    <w:rsid w:val="00E9314F"/>
    <w:rsid w:val="00F03872"/>
    <w:rsid w:val="00F54159"/>
    <w:rsid w:val="00F9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210ED"/>
  <w15:chartTrackingRefBased/>
  <w15:docId w15:val="{FFD8170D-870E-47DB-8E91-E652E33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824"/>
  </w:style>
  <w:style w:type="paragraph" w:styleId="Piedepgina">
    <w:name w:val="footer"/>
    <w:basedOn w:val="Normal"/>
    <w:link w:val="Piedepgina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0824"/>
  </w:style>
  <w:style w:type="paragraph" w:styleId="Prrafodelista">
    <w:name w:val="List Paragraph"/>
    <w:basedOn w:val="Normal"/>
    <w:uiPriority w:val="34"/>
    <w:qFormat/>
    <w:rsid w:val="00CC34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F54159"/>
    <w:rPr>
      <w:color w:val="0000FF"/>
      <w:u w:val="single"/>
    </w:rPr>
  </w:style>
  <w:style w:type="character" w:customStyle="1" w:styleId="inqyif">
    <w:name w:val="inqyif"/>
    <w:basedOn w:val="Fuentedeprrafopredeter"/>
    <w:rsid w:val="00F54159"/>
  </w:style>
  <w:style w:type="paragraph" w:styleId="NormalWeb">
    <w:name w:val="Normal (Web)"/>
    <w:basedOn w:val="Normal"/>
    <w:uiPriority w:val="99"/>
    <w:semiHidden/>
    <w:unhideWhenUsed/>
    <w:rsid w:val="00E6069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E60696"/>
    <w:rPr>
      <w:b/>
      <w:bCs/>
    </w:rPr>
  </w:style>
  <w:style w:type="character" w:styleId="nfasis">
    <w:name w:val="Emphasis"/>
    <w:basedOn w:val="Fuentedeprrafopredeter"/>
    <w:uiPriority w:val="20"/>
    <w:qFormat/>
    <w:rsid w:val="00E60696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2A75F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2A75F4"/>
    <w:rPr>
      <w:rFonts w:eastAsiaTheme="minorEastAsia"/>
      <w:color w:val="5A5A5A" w:themeColor="text1" w:themeTint="A5"/>
      <w:spacing w:val="15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es.wikipedia.org/wiki/Chib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Nóbrega de la Cruz</dc:creator>
  <cp:keywords/>
  <dc:description/>
  <cp:lastModifiedBy>Microsoft Office User</cp:lastModifiedBy>
  <cp:revision>7</cp:revision>
  <cp:lastPrinted>2024-02-16T11:48:00Z</cp:lastPrinted>
  <dcterms:created xsi:type="dcterms:W3CDTF">2026-08-04T22:08:00Z</dcterms:created>
  <dcterms:modified xsi:type="dcterms:W3CDTF">2026-08-19T11:21:00Z</dcterms:modified>
</cp:coreProperties>
</file>